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CD29C6" w:rsidRDefault="00C2222A" w:rsidP="001D1418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CD29C6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65">
        <w:rPr>
          <w:rFonts w:ascii="Algerian" w:hAnsi="Algerian"/>
          <w:b/>
          <w:noProof/>
          <w:sz w:val="48"/>
          <w:szCs w:val="48"/>
        </w:rPr>
        <w:t xml:space="preserve">SUGAR-FREE </w:t>
      </w:r>
      <w:r w:rsidR="00B37702" w:rsidRPr="00CD29C6">
        <w:rPr>
          <w:rFonts w:ascii="Algerian" w:hAnsi="Algerian"/>
          <w:b/>
          <w:sz w:val="48"/>
          <w:szCs w:val="48"/>
        </w:rPr>
        <w:t>BREAD PUDDING</w:t>
      </w:r>
    </w:p>
    <w:p w:rsidR="00B37702" w:rsidRPr="00E435E5" w:rsidRDefault="00D113A5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E2249" wp14:editId="1C4618BF">
                <wp:simplePos x="0" y="0"/>
                <wp:positionH relativeFrom="column">
                  <wp:posOffset>2578018</wp:posOffset>
                </wp:positionH>
                <wp:positionV relativeFrom="paragraph">
                  <wp:posOffset>512772</wp:posOffset>
                </wp:positionV>
                <wp:extent cx="4267200" cy="5319251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31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22A" w:rsidRPr="00E435E5" w:rsidRDefault="00C2222A" w:rsidP="00C2222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917480" w:rsidRPr="00917480" w:rsidRDefault="00917480" w:rsidP="00E435E5">
                            <w:pPr>
                              <w:rPr>
                                <w:rFonts w:ascii="Californian FB" w:hAnsi="Californian FB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037A8" w:rsidRPr="00E435E5" w:rsidRDefault="00E435E5" w:rsidP="00E435E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E435E5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Bread </w:t>
                            </w:r>
                            <w:r w:rsidR="003037A8" w:rsidRPr="00E435E5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Pudding:</w:t>
                            </w:r>
                          </w:p>
                          <w:p w:rsidR="0054459A" w:rsidRDefault="0054459A" w:rsidP="00917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Soak raisins in water.</w:t>
                            </w:r>
                          </w:p>
                          <w:p w:rsidR="003037A8" w:rsidRDefault="003037A8" w:rsidP="00917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Preheat oven to </w:t>
                            </w:r>
                            <w:r w:rsidR="000358A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</w:t>
                            </w:r>
                            <w:r w:rsidR="00CA4E6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50</w:t>
                            </w:r>
                            <w:r w:rsidR="000358A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degrees.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E6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Spray loaf pans with non-stick spray.</w:t>
                            </w:r>
                          </w:p>
                          <w:p w:rsidR="003037A8" w:rsidRPr="0054459A" w:rsidRDefault="00667D9F" w:rsidP="00917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459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Cut </w:t>
                            </w:r>
                            <w:r w:rsidR="0054459A" w:rsidRPr="0054459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bread into cubes.</w:t>
                            </w:r>
                          </w:p>
                          <w:p w:rsidR="00667D9F" w:rsidRDefault="0054459A" w:rsidP="00917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Mix together </w:t>
                            </w:r>
                            <w:r w:rsidR="00CA4E6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milk, eggs, Splenda, margarine and vanilla.</w:t>
                            </w:r>
                            <w:r w:rsidR="003037A8"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A4E6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tir to combine. </w:t>
                            </w:r>
                          </w:p>
                          <w:p w:rsidR="0054459A" w:rsidRDefault="003037A8" w:rsidP="00917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Pour mixture onto bread cubes and stir until bread is moist.</w:t>
                            </w:r>
                            <w:r w:rsidR="0054459A" w:rsidRPr="0054459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37A8" w:rsidRDefault="0054459A" w:rsidP="00917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Drain excess water off raisins and fold raisins into bread mixture.</w:t>
                            </w:r>
                          </w:p>
                          <w:p w:rsidR="003037A8" w:rsidRPr="000358A3" w:rsidRDefault="00CA4E65" w:rsidP="000358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Fill prepared pans</w:t>
                            </w:r>
                            <w:r w:rsidR="0079775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3037A8"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79775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uncovered </w:t>
                            </w:r>
                            <w:r w:rsidR="0054459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30-</w:t>
                            </w:r>
                            <w:r w:rsidR="000358A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45 minutes </w:t>
                            </w:r>
                            <w:r w:rsid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or until toothpick ins</w:t>
                            </w:r>
                            <w:r w:rsidR="000358A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erted in center co</w:t>
                            </w:r>
                            <w:bookmarkStart w:id="0" w:name="_GoBack"/>
                            <w:bookmarkEnd w:id="0"/>
                            <w:r w:rsidR="000358A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mes out clean</w:t>
                            </w:r>
                            <w:r w:rsidR="0054459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037A8" w:rsidRPr="003037A8" w:rsidRDefault="003037A8" w:rsidP="003037A8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Glaze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037A8" w:rsidRDefault="00667D9F" w:rsidP="009174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a medium bowl, place </w:t>
                            </w:r>
                            <w:r w:rsid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powder sugar,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milk and vanilla. Whisk</w:t>
                            </w:r>
                            <w:r w:rsid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until smooth.</w:t>
                            </w:r>
                          </w:p>
                          <w:p w:rsidR="003037A8" w:rsidRPr="003037A8" w:rsidRDefault="00667D9F" w:rsidP="009174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Using the</w:t>
                            </w:r>
                            <w:r w:rsid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whisk, dr</w:t>
                            </w:r>
                            <w:r w:rsidR="00EB0C0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izzle</w:t>
                            </w:r>
                            <w:r w:rsidR="00F76732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small amount of</w:t>
                            </w:r>
                            <w:r w:rsidR="00EB0C0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glaze over bread pudding.</w:t>
                            </w:r>
                            <w:r w:rsid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37A8" w:rsidRDefault="003037A8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E2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pt;margin-top:40.4pt;width:336pt;height:4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" fillcolor="white [3201]" strokeweight="3pt">
                <v:stroke linestyle="thickThin"/>
                <v:textbox>
                  <w:txbxContent>
                    <w:p w:rsidR="00C2222A" w:rsidRPr="00E435E5" w:rsidRDefault="00C2222A" w:rsidP="00C2222A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917480" w:rsidRPr="00917480" w:rsidRDefault="00917480" w:rsidP="00E435E5">
                      <w:pPr>
                        <w:rPr>
                          <w:rFonts w:ascii="Californian FB" w:hAnsi="Californian FB"/>
                          <w:b/>
                          <w:sz w:val="8"/>
                          <w:szCs w:val="8"/>
                        </w:rPr>
                      </w:pPr>
                    </w:p>
                    <w:p w:rsidR="003037A8" w:rsidRPr="00E435E5" w:rsidRDefault="00E435E5" w:rsidP="00E435E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E435E5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Bread </w:t>
                      </w:r>
                      <w:r w:rsidR="003037A8" w:rsidRPr="00E435E5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Pudding:</w:t>
                      </w:r>
                    </w:p>
                    <w:p w:rsidR="0054459A" w:rsidRDefault="0054459A" w:rsidP="00917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Soak raisins in water.</w:t>
                      </w:r>
                    </w:p>
                    <w:p w:rsidR="003037A8" w:rsidRDefault="003037A8" w:rsidP="00917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Preheat oven to </w:t>
                      </w:r>
                      <w:r w:rsidR="000358A3">
                        <w:rPr>
                          <w:rFonts w:ascii="Californian FB" w:hAnsi="Californian FB"/>
                          <w:sz w:val="28"/>
                          <w:szCs w:val="28"/>
                        </w:rPr>
                        <w:t>3</w:t>
                      </w:r>
                      <w:r w:rsidR="00CA4E65">
                        <w:rPr>
                          <w:rFonts w:ascii="Californian FB" w:hAnsi="Californian FB"/>
                          <w:sz w:val="28"/>
                          <w:szCs w:val="28"/>
                        </w:rPr>
                        <w:t>50</w:t>
                      </w:r>
                      <w:r w:rsidR="000358A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degrees.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="00CA4E65">
                        <w:rPr>
                          <w:rFonts w:ascii="Californian FB" w:hAnsi="Californian FB"/>
                          <w:sz w:val="28"/>
                          <w:szCs w:val="28"/>
                        </w:rPr>
                        <w:t>Spray loaf pans with non-stick spray.</w:t>
                      </w:r>
                    </w:p>
                    <w:p w:rsidR="003037A8" w:rsidRPr="0054459A" w:rsidRDefault="00667D9F" w:rsidP="00917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459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Cut </w:t>
                      </w:r>
                      <w:r w:rsidR="0054459A" w:rsidRPr="0054459A">
                        <w:rPr>
                          <w:rFonts w:ascii="Californian FB" w:hAnsi="Californian FB"/>
                          <w:sz w:val="28"/>
                          <w:szCs w:val="28"/>
                        </w:rPr>
                        <w:t>bread into cubes.</w:t>
                      </w:r>
                    </w:p>
                    <w:p w:rsidR="00667D9F" w:rsidRDefault="0054459A" w:rsidP="00917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Mix together </w:t>
                      </w:r>
                      <w:r w:rsidR="00CA4E65">
                        <w:rPr>
                          <w:rFonts w:ascii="Californian FB" w:hAnsi="Californian FB"/>
                          <w:sz w:val="28"/>
                          <w:szCs w:val="28"/>
                        </w:rPr>
                        <w:t>milk, eggs, Splenda, margarine and vanilla.</w:t>
                      </w:r>
                      <w:r w:rsidR="003037A8"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</w:t>
                      </w:r>
                      <w:r w:rsidR="00CA4E65"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tir to combine. </w:t>
                      </w:r>
                    </w:p>
                    <w:p w:rsidR="0054459A" w:rsidRDefault="003037A8" w:rsidP="00917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Pour mixture onto bread cubes and stir until bread is moist.</w:t>
                      </w:r>
                      <w:r w:rsidR="0054459A" w:rsidRPr="0054459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37A8" w:rsidRDefault="0054459A" w:rsidP="00917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Drain excess water off raisins and fold raisins into bread mixture.</w:t>
                      </w:r>
                    </w:p>
                    <w:p w:rsidR="003037A8" w:rsidRPr="000358A3" w:rsidRDefault="00CA4E65" w:rsidP="000358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Fill prepared pans</w:t>
                      </w:r>
                      <w:r w:rsidR="0079775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 </w:t>
                      </w:r>
                      <w:r w:rsidR="003037A8"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Bake </w:t>
                      </w:r>
                      <w:r w:rsidR="0079775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uncovered </w:t>
                      </w:r>
                      <w:r w:rsidR="0054459A">
                        <w:rPr>
                          <w:rFonts w:ascii="Californian FB" w:hAnsi="Californian FB"/>
                          <w:sz w:val="28"/>
                          <w:szCs w:val="28"/>
                        </w:rPr>
                        <w:t>30-</w:t>
                      </w:r>
                      <w:r w:rsidR="000358A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45 minutes </w:t>
                      </w:r>
                      <w:r w:rsid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or until toothpick ins</w:t>
                      </w:r>
                      <w:r w:rsidR="000358A3">
                        <w:rPr>
                          <w:rFonts w:ascii="Californian FB" w:hAnsi="Californian FB"/>
                          <w:sz w:val="28"/>
                          <w:szCs w:val="28"/>
                        </w:rPr>
                        <w:t>erted in center co</w:t>
                      </w:r>
                      <w:bookmarkStart w:id="1" w:name="_GoBack"/>
                      <w:bookmarkEnd w:id="1"/>
                      <w:r w:rsidR="000358A3">
                        <w:rPr>
                          <w:rFonts w:ascii="Californian FB" w:hAnsi="Californian FB"/>
                          <w:sz w:val="28"/>
                          <w:szCs w:val="28"/>
                        </w:rPr>
                        <w:t>mes out clean</w:t>
                      </w:r>
                      <w:r w:rsidR="0054459A">
                        <w:rPr>
                          <w:rFonts w:ascii="Californian FB" w:hAnsi="Californian FB"/>
                          <w:sz w:val="28"/>
                          <w:szCs w:val="28"/>
                        </w:rPr>
                        <w:t>.</w:t>
                      </w:r>
                    </w:p>
                    <w:p w:rsidR="003037A8" w:rsidRPr="003037A8" w:rsidRDefault="003037A8" w:rsidP="003037A8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Glaze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037A8" w:rsidRDefault="00667D9F" w:rsidP="009174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a medium bowl, place </w:t>
                      </w:r>
                      <w:r w:rsid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powder sugar,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milk and vanilla. Whisk</w:t>
                      </w:r>
                      <w:r w:rsid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until smooth.</w:t>
                      </w:r>
                    </w:p>
                    <w:p w:rsidR="003037A8" w:rsidRPr="003037A8" w:rsidRDefault="00667D9F" w:rsidP="009174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Using the</w:t>
                      </w:r>
                      <w:r w:rsid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whisk, dr</w:t>
                      </w:r>
                      <w:r w:rsidR="00EB0C0F">
                        <w:rPr>
                          <w:rFonts w:ascii="Californian FB" w:hAnsi="Californian FB"/>
                          <w:sz w:val="28"/>
                          <w:szCs w:val="28"/>
                        </w:rPr>
                        <w:t>izzle</w:t>
                      </w:r>
                      <w:r w:rsidR="00F76732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small amount of</w:t>
                      </w:r>
                      <w:r w:rsidR="00EB0C0F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glaze over bread pudding.</w:t>
                      </w:r>
                      <w:r w:rsid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37A8" w:rsidRDefault="003037A8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E96287" w:rsidRP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CF8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46A68E02" wp14:editId="7EA2BC43">
            <wp:simplePos x="0" y="0"/>
            <wp:positionH relativeFrom="margin">
              <wp:align>left</wp:align>
            </wp:positionH>
            <wp:positionV relativeFrom="paragraph">
              <wp:posOffset>4621641</wp:posOffset>
            </wp:positionV>
            <wp:extent cx="978310" cy="1099770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10" cy="10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F8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FB9C" wp14:editId="723E7532">
                <wp:simplePos x="0" y="0"/>
                <wp:positionH relativeFrom="column">
                  <wp:posOffset>-209427</wp:posOffset>
                </wp:positionH>
                <wp:positionV relativeFrom="paragraph">
                  <wp:posOffset>514657</wp:posOffset>
                </wp:positionV>
                <wp:extent cx="2585720" cy="5314336"/>
                <wp:effectExtent l="19050" t="19050" r="241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5314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A3A" w:rsidRPr="00E435E5" w:rsidRDefault="00C2222A" w:rsidP="00C2222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917480" w:rsidRPr="00917480" w:rsidRDefault="00917480" w:rsidP="00E435E5">
                            <w:pPr>
                              <w:rPr>
                                <w:rFonts w:ascii="Californian FB" w:hAnsi="Californian FB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F0C0E" w:rsidRPr="003037A8" w:rsidRDefault="00E435E5" w:rsidP="00E435E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Bread </w:t>
                            </w:r>
                            <w:r w:rsidR="00AF0C0E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Pudding: </w:t>
                            </w:r>
                          </w:p>
                          <w:p w:rsidR="00C2222A" w:rsidRDefault="00CA4E65" w:rsidP="00E96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1 (20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) loaf of bread</w:t>
                            </w:r>
                          </w:p>
                          <w:p w:rsidR="00CA4E65" w:rsidRDefault="00CA4E65" w:rsidP="00E96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quart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milk</w:t>
                            </w:r>
                          </w:p>
                          <w:p w:rsidR="00CA4E65" w:rsidRDefault="00CA4E65" w:rsidP="00E96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eggs</w:t>
                            </w:r>
                          </w:p>
                          <w:p w:rsidR="00CA4E65" w:rsidRPr="00E96287" w:rsidRDefault="00CA4E65" w:rsidP="00E96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cups Splenda</w:t>
                            </w:r>
                          </w:p>
                          <w:p w:rsidR="001D1418" w:rsidRDefault="001D1418" w:rsidP="00E96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3 tablespoons </w:t>
                            </w:r>
                            <w:r w:rsidR="00CA4E6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margarine, melted</w:t>
                            </w:r>
                          </w:p>
                          <w:p w:rsidR="008A1C27" w:rsidRDefault="00CA4E65" w:rsidP="00E96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tablespoons</w:t>
                            </w:r>
                            <w:r w:rsidR="008A1C2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vanilla</w:t>
                            </w:r>
                          </w:p>
                          <w:p w:rsidR="00CA4E65" w:rsidRDefault="00CA4E65" w:rsidP="00E96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cup raisins (optional)</w:t>
                            </w:r>
                          </w:p>
                          <w:p w:rsidR="00AF0C0E" w:rsidRPr="00E96287" w:rsidRDefault="00AF0C0E" w:rsidP="00AF0C0E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E9628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Glaze:</w:t>
                            </w:r>
                          </w:p>
                          <w:p w:rsidR="00AF0C0E" w:rsidRPr="00E96287" w:rsidRDefault="00ED29ED" w:rsidP="00E962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pound</w:t>
                            </w:r>
                            <w:r w:rsidR="008929A6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287"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powdered s</w:t>
                            </w:r>
                            <w:r w:rsidR="00AF0C0E"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ugar</w:t>
                            </w:r>
                          </w:p>
                          <w:p w:rsidR="00AF0C0E" w:rsidRPr="00E96287" w:rsidRDefault="008929A6" w:rsidP="00E962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="00AF0C0E"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</w:t>
                            </w:r>
                            <w:r w:rsidR="00E96287"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up milk</w:t>
                            </w:r>
                          </w:p>
                          <w:p w:rsidR="00AF0C0E" w:rsidRPr="00E96287" w:rsidRDefault="008929A6" w:rsidP="00E962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="00E96287" w:rsidRPr="00E9628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teaspoon vanilla</w:t>
                            </w: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FB9C" id="Text Box 1" o:spid="_x0000_s1027" type="#_x0000_t202" style="position:absolute;left:0;text-align:left;margin-left:-16.5pt;margin-top:40.5pt;width:203.6pt;height:4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2D5A3A" w:rsidRPr="00E435E5" w:rsidRDefault="00C2222A" w:rsidP="00C2222A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917480" w:rsidRPr="00917480" w:rsidRDefault="00917480" w:rsidP="00E435E5">
                      <w:pPr>
                        <w:rPr>
                          <w:rFonts w:ascii="Californian FB" w:hAnsi="Californian FB"/>
                          <w:b/>
                          <w:sz w:val="8"/>
                          <w:szCs w:val="8"/>
                        </w:rPr>
                      </w:pPr>
                    </w:p>
                    <w:p w:rsidR="00AF0C0E" w:rsidRPr="003037A8" w:rsidRDefault="00E435E5" w:rsidP="00E435E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Bread </w:t>
                      </w:r>
                      <w:r w:rsidR="00AF0C0E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Pudding: </w:t>
                      </w:r>
                    </w:p>
                    <w:p w:rsidR="00C2222A" w:rsidRDefault="00CA4E65" w:rsidP="00E96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1 (20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oz</w:t>
                      </w:r>
                      <w:proofErr w:type="spellEnd"/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) loaf of bread</w:t>
                      </w:r>
                    </w:p>
                    <w:p w:rsidR="00CA4E65" w:rsidRDefault="00CA4E65" w:rsidP="00E96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quart</w:t>
                      </w:r>
                      <w:proofErr w:type="gramEnd"/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milk</w:t>
                      </w:r>
                    </w:p>
                    <w:p w:rsidR="00CA4E65" w:rsidRDefault="00CA4E65" w:rsidP="00E96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eggs</w:t>
                      </w:r>
                    </w:p>
                    <w:p w:rsidR="00CA4E65" w:rsidRPr="00E96287" w:rsidRDefault="00CA4E65" w:rsidP="00E96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cups Splenda</w:t>
                      </w:r>
                    </w:p>
                    <w:p w:rsidR="001D1418" w:rsidRDefault="001D1418" w:rsidP="00E96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3 tablespoons </w:t>
                      </w:r>
                      <w:r w:rsidR="00CA4E65">
                        <w:rPr>
                          <w:rFonts w:ascii="Californian FB" w:hAnsi="Californian FB"/>
                          <w:sz w:val="28"/>
                          <w:szCs w:val="28"/>
                        </w:rPr>
                        <w:t>margarine, melted</w:t>
                      </w:r>
                    </w:p>
                    <w:p w:rsidR="008A1C27" w:rsidRDefault="00CA4E65" w:rsidP="00E96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tablespoons</w:t>
                      </w:r>
                      <w:r w:rsidR="008A1C27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vanilla</w:t>
                      </w:r>
                    </w:p>
                    <w:p w:rsidR="00CA4E65" w:rsidRDefault="00CA4E65" w:rsidP="00E96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cup raisins (optional)</w:t>
                      </w:r>
                    </w:p>
                    <w:p w:rsidR="00AF0C0E" w:rsidRPr="00E96287" w:rsidRDefault="00AF0C0E" w:rsidP="00AF0C0E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E9628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Glaze:</w:t>
                      </w:r>
                    </w:p>
                    <w:p w:rsidR="00AF0C0E" w:rsidRPr="00E96287" w:rsidRDefault="00ED29ED" w:rsidP="00E962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pound</w:t>
                      </w:r>
                      <w:r w:rsidR="008929A6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="00E96287"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powdered s</w:t>
                      </w:r>
                      <w:r w:rsidR="00AF0C0E"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ugar</w:t>
                      </w:r>
                    </w:p>
                    <w:p w:rsidR="00AF0C0E" w:rsidRPr="00E96287" w:rsidRDefault="008929A6" w:rsidP="00E962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½ </w:t>
                      </w:r>
                      <w:r w:rsidR="00AF0C0E"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c</w:t>
                      </w:r>
                      <w:r w:rsidR="00E96287"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up milk</w:t>
                      </w:r>
                    </w:p>
                    <w:p w:rsidR="00AF0C0E" w:rsidRPr="00E96287" w:rsidRDefault="008929A6" w:rsidP="00E962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½ </w:t>
                      </w:r>
                      <w:r w:rsidR="00E96287" w:rsidRPr="00E96287">
                        <w:rPr>
                          <w:rFonts w:ascii="Californian FB" w:hAnsi="Californian FB"/>
                          <w:sz w:val="28"/>
                          <w:szCs w:val="28"/>
                        </w:rPr>
                        <w:t>teaspoon vanilla</w:t>
                      </w: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CF8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1230416" wp14:editId="1760A2D3">
            <wp:simplePos x="0" y="0"/>
            <wp:positionH relativeFrom="column">
              <wp:posOffset>4606597</wp:posOffset>
            </wp:positionH>
            <wp:positionV relativeFrom="paragraph">
              <wp:posOffset>6142314</wp:posOffset>
            </wp:positionV>
            <wp:extent cx="2104103" cy="1749950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03" cy="174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F8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71534287" wp14:editId="222C38FE">
            <wp:simplePos x="0" y="0"/>
            <wp:positionH relativeFrom="page">
              <wp:posOffset>1714233</wp:posOffset>
            </wp:positionH>
            <wp:positionV relativeFrom="paragraph">
              <wp:posOffset>6410141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F8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3D2C" wp14:editId="4C9E6CBE">
                <wp:simplePos x="0" y="0"/>
                <wp:positionH relativeFrom="margin">
                  <wp:posOffset>-135317</wp:posOffset>
                </wp:positionH>
                <wp:positionV relativeFrom="paragraph">
                  <wp:posOffset>6206142</wp:posOffset>
                </wp:positionV>
                <wp:extent cx="4547420" cy="1492025"/>
                <wp:effectExtent l="19050" t="1905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420" cy="149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8F9" w:rsidRPr="00C2222A" w:rsidRDefault="00DA08F9" w:rsidP="00DA08F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D5A3A" w:rsidRPr="00E435E5" w:rsidRDefault="00F76732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Go easy on the glaze to reduce the amount of sugar on the dessert.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3D2C" id="Text Box 3" o:spid="_x0000_s1028" type="#_x0000_t202" style="position:absolute;left:0;text-align:left;margin-left:-10.65pt;margin-top:488.65pt;width:358.05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DA08F9" w:rsidRPr="00C2222A" w:rsidRDefault="00DA08F9" w:rsidP="00DA08F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2D5A3A" w:rsidRPr="00E435E5" w:rsidRDefault="00F76732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Go easy on the glaze to reduce the amount of sugar on the dessert.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480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1965B04" wp14:editId="202E77BB">
            <wp:simplePos x="0" y="0"/>
            <wp:positionH relativeFrom="column">
              <wp:posOffset>250292</wp:posOffset>
            </wp:positionH>
            <wp:positionV relativeFrom="paragraph">
              <wp:posOffset>721605</wp:posOffset>
            </wp:positionV>
            <wp:extent cx="1649263" cy="400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6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5E5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1B3FB27" wp14:editId="60B6E62D">
            <wp:simplePos x="0" y="0"/>
            <wp:positionH relativeFrom="column">
              <wp:posOffset>3881140</wp:posOffset>
            </wp:positionH>
            <wp:positionV relativeFrom="paragraph">
              <wp:posOffset>629694</wp:posOffset>
            </wp:positionV>
            <wp:extent cx="1724526" cy="41818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526" cy="41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CA4E65">
        <w:rPr>
          <w:rFonts w:ascii="Algerian" w:hAnsi="Algerian"/>
          <w:sz w:val="36"/>
          <w:szCs w:val="36"/>
        </w:rPr>
        <w:t xml:space="preserve">Nora Taylor - </w:t>
      </w:r>
      <w:proofErr w:type="spellStart"/>
      <w:r w:rsidR="00CA4E65">
        <w:rPr>
          <w:rFonts w:ascii="Algerian" w:hAnsi="Algerian"/>
          <w:sz w:val="36"/>
          <w:szCs w:val="36"/>
        </w:rPr>
        <w:t>FOrt</w:t>
      </w:r>
      <w:proofErr w:type="spellEnd"/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E30B4"/>
    <w:multiLevelType w:val="hybridMultilevel"/>
    <w:tmpl w:val="B7000AE6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358A3"/>
    <w:rsid w:val="000C3C80"/>
    <w:rsid w:val="00144DFC"/>
    <w:rsid w:val="001D1418"/>
    <w:rsid w:val="002D5A3A"/>
    <w:rsid w:val="003037A8"/>
    <w:rsid w:val="0054459A"/>
    <w:rsid w:val="00664E22"/>
    <w:rsid w:val="00667D9F"/>
    <w:rsid w:val="006D453A"/>
    <w:rsid w:val="00797759"/>
    <w:rsid w:val="008929A6"/>
    <w:rsid w:val="008A1C27"/>
    <w:rsid w:val="008A2CF8"/>
    <w:rsid w:val="00917480"/>
    <w:rsid w:val="00A63E04"/>
    <w:rsid w:val="00A94662"/>
    <w:rsid w:val="00AF0C0E"/>
    <w:rsid w:val="00B37702"/>
    <w:rsid w:val="00C2222A"/>
    <w:rsid w:val="00CA4E65"/>
    <w:rsid w:val="00CB5F64"/>
    <w:rsid w:val="00CD29C6"/>
    <w:rsid w:val="00D113A5"/>
    <w:rsid w:val="00DA08F9"/>
    <w:rsid w:val="00DB7E8F"/>
    <w:rsid w:val="00E435E5"/>
    <w:rsid w:val="00E87628"/>
    <w:rsid w:val="00E96287"/>
    <w:rsid w:val="00EB0C0F"/>
    <w:rsid w:val="00ED29ED"/>
    <w:rsid w:val="00EF408C"/>
    <w:rsid w:val="00F40EB8"/>
    <w:rsid w:val="00F4379A"/>
    <w:rsid w:val="00F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9842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2019-06-07T16:34:00Z</dcterms:created>
  <dcterms:modified xsi:type="dcterms:W3CDTF">2019-06-07T16:46:00Z</dcterms:modified>
</cp:coreProperties>
</file>